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11A9" w14:textId="77777777" w:rsidR="00EF3892" w:rsidRDefault="00EF3892" w:rsidP="00EF3892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46A8D242" w14:textId="77777777" w:rsidR="005F6545" w:rsidRPr="00C14101" w:rsidRDefault="005F6545" w:rsidP="005F6545">
      <w:pPr>
        <w:pBdr>
          <w:top w:val="single" w:sz="4" w:space="1" w:color="auto"/>
        </w:pBdr>
        <w:spacing w:after="240"/>
        <w:ind w:left="10206"/>
        <w:jc w:val="center"/>
      </w:pPr>
      <w:r>
        <w:t xml:space="preserve">полное наименование </w:t>
      </w:r>
      <w:proofErr w:type="spellStart"/>
      <w:r>
        <w:t>аккредитационного</w:t>
      </w:r>
      <w:proofErr w:type="spellEnd"/>
      <w:r>
        <w:t xml:space="preserve"> органа</w:t>
      </w:r>
    </w:p>
    <w:p w14:paraId="5596FA41" w14:textId="77777777" w:rsidR="00C56272" w:rsidRPr="00C56272" w:rsidRDefault="00C56272" w:rsidP="00667963">
      <w:pPr>
        <w:spacing w:after="180"/>
        <w:jc w:val="center"/>
        <w:rPr>
          <w:b/>
          <w:sz w:val="26"/>
          <w:szCs w:val="26"/>
        </w:rPr>
      </w:pPr>
      <w:r w:rsidRPr="00C56272">
        <w:rPr>
          <w:b/>
          <w:sz w:val="26"/>
          <w:szCs w:val="26"/>
        </w:rPr>
        <w:t>Заявление</w:t>
      </w:r>
      <w:r w:rsidRPr="00C56272">
        <w:rPr>
          <w:b/>
          <w:sz w:val="26"/>
          <w:szCs w:val="26"/>
        </w:rPr>
        <w:br/>
        <w:t>о выдаче временного свидетельства о государственной аккредитации образовательной деятельности</w:t>
      </w:r>
    </w:p>
    <w:p w14:paraId="1C0B6602" w14:textId="77777777" w:rsidR="00C56272" w:rsidRPr="00C56272" w:rsidRDefault="00C56272" w:rsidP="005F6545">
      <w:pPr>
        <w:ind w:firstLine="567"/>
        <w:rPr>
          <w:sz w:val="2"/>
          <w:szCs w:val="2"/>
        </w:rPr>
      </w:pPr>
      <w:r w:rsidRPr="00C56272">
        <w:rPr>
          <w:sz w:val="24"/>
          <w:szCs w:val="24"/>
        </w:rPr>
        <w:t>Прошу выдать временное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свидетельство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аккредитации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образовательной деятельности</w:t>
      </w:r>
    </w:p>
    <w:p w14:paraId="7C551EC2" w14:textId="77777777" w:rsidR="00C56272" w:rsidRDefault="00C56272" w:rsidP="00C56272">
      <w:pPr>
        <w:rPr>
          <w:sz w:val="24"/>
          <w:szCs w:val="24"/>
        </w:rPr>
      </w:pPr>
    </w:p>
    <w:p w14:paraId="6889F5FB" w14:textId="77777777" w:rsidR="00C56272" w:rsidRPr="005F6545" w:rsidRDefault="00C56272" w:rsidP="00C24F2A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F6545">
        <w:rPr>
          <w:sz w:val="16"/>
          <w:szCs w:val="16"/>
        </w:rPr>
        <w:t>полное и сокращ</w:t>
      </w:r>
      <w:r w:rsidR="00C26A74" w:rsidRPr="005F6545">
        <w:rPr>
          <w:sz w:val="16"/>
          <w:szCs w:val="16"/>
        </w:rPr>
        <w:t>енное (при наличии) наименования</w:t>
      </w:r>
      <w:r w:rsidRPr="005F6545">
        <w:rPr>
          <w:sz w:val="16"/>
          <w:szCs w:val="16"/>
        </w:rPr>
        <w:t xml:space="preserve"> образовательной организации или организации, осуществляющей обучение (далее – организация)</w:t>
      </w:r>
    </w:p>
    <w:p w14:paraId="0FAE819E" w14:textId="77777777" w:rsidR="005A4CB4" w:rsidRDefault="005A4CB4" w:rsidP="00C56272">
      <w:pPr>
        <w:rPr>
          <w:sz w:val="24"/>
          <w:szCs w:val="24"/>
        </w:rPr>
      </w:pPr>
    </w:p>
    <w:p w14:paraId="34AF3F4D" w14:textId="77777777" w:rsidR="00C56272" w:rsidRPr="005F6545" w:rsidRDefault="00C56272" w:rsidP="00C24F2A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F6545">
        <w:rPr>
          <w:sz w:val="16"/>
          <w:szCs w:val="16"/>
        </w:rPr>
        <w:t>место нахож</w:t>
      </w:r>
      <w:r w:rsidR="00C26A74" w:rsidRPr="005F6545">
        <w:rPr>
          <w:sz w:val="16"/>
          <w:szCs w:val="16"/>
        </w:rPr>
        <w:t>дения организации</w:t>
      </w:r>
    </w:p>
    <w:p w14:paraId="421C2997" w14:textId="77777777" w:rsidR="005A4CB4" w:rsidRDefault="005A4CB4" w:rsidP="00C56272">
      <w:pPr>
        <w:rPr>
          <w:sz w:val="24"/>
          <w:szCs w:val="24"/>
        </w:rPr>
      </w:pPr>
    </w:p>
    <w:p w14:paraId="4D745DAC" w14:textId="77777777" w:rsidR="00C56272" w:rsidRPr="005F6545" w:rsidRDefault="00C56272" w:rsidP="00C24F2A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F6545">
        <w:rPr>
          <w:sz w:val="16"/>
          <w:szCs w:val="16"/>
        </w:rPr>
        <w:t>основной государственный регистрационный номер записи в Едином</w:t>
      </w:r>
      <w:r w:rsidR="005A4CB4" w:rsidRPr="005F6545">
        <w:rPr>
          <w:sz w:val="16"/>
          <w:szCs w:val="16"/>
        </w:rPr>
        <w:t xml:space="preserve"> </w:t>
      </w:r>
      <w:r w:rsidRPr="005F6545">
        <w:rPr>
          <w:sz w:val="16"/>
          <w:szCs w:val="16"/>
        </w:rPr>
        <w:t>государственном реестре юридических лиц</w:t>
      </w:r>
    </w:p>
    <w:p w14:paraId="043A64D5" w14:textId="77777777" w:rsidR="005A4CB4" w:rsidRDefault="005A4CB4" w:rsidP="00C56272">
      <w:pPr>
        <w:rPr>
          <w:sz w:val="24"/>
          <w:szCs w:val="24"/>
        </w:rPr>
      </w:pPr>
    </w:p>
    <w:p w14:paraId="4F3AEE95" w14:textId="77777777" w:rsidR="00C56272" w:rsidRPr="005F6545" w:rsidRDefault="00C56272" w:rsidP="00C24F2A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F6545">
        <w:rPr>
          <w:sz w:val="16"/>
          <w:szCs w:val="16"/>
        </w:rPr>
        <w:t>идентификационный номе</w:t>
      </w:r>
      <w:r w:rsidR="00C26A74" w:rsidRPr="005F6545">
        <w:rPr>
          <w:sz w:val="16"/>
          <w:szCs w:val="16"/>
        </w:rPr>
        <w:t>р налогоплательщика организации</w:t>
      </w:r>
    </w:p>
    <w:p w14:paraId="22DFB49B" w14:textId="77777777" w:rsidR="005A4CB4" w:rsidRDefault="005A4CB4" w:rsidP="00C56272">
      <w:pPr>
        <w:rPr>
          <w:sz w:val="24"/>
          <w:szCs w:val="24"/>
        </w:rPr>
      </w:pPr>
    </w:p>
    <w:p w14:paraId="7B20560D" w14:textId="77777777" w:rsidR="00C56272" w:rsidRPr="005F6545" w:rsidRDefault="00C56272" w:rsidP="00C24F2A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F6545">
        <w:rPr>
          <w:sz w:val="16"/>
          <w:szCs w:val="16"/>
        </w:rPr>
        <w:t>код причины постановки на учет организации в налоговом органе</w:t>
      </w:r>
    </w:p>
    <w:p w14:paraId="22923652" w14:textId="77777777" w:rsidR="005F6545" w:rsidRPr="005F6545" w:rsidRDefault="00C56272" w:rsidP="0085391E">
      <w:pPr>
        <w:rPr>
          <w:sz w:val="24"/>
          <w:szCs w:val="24"/>
        </w:rPr>
      </w:pPr>
      <w:r w:rsidRPr="00C56272">
        <w:rPr>
          <w:sz w:val="24"/>
          <w:szCs w:val="24"/>
        </w:rPr>
        <w:t>в связи</w:t>
      </w:r>
      <w:r w:rsidR="005F6545">
        <w:rPr>
          <w:sz w:val="24"/>
          <w:szCs w:val="24"/>
        </w:rPr>
        <w:t xml:space="preserve"> с</w:t>
      </w:r>
      <w:r w:rsidR="005F6545" w:rsidRPr="005F6545">
        <w:rPr>
          <w:sz w:val="24"/>
          <w:szCs w:val="24"/>
        </w:rPr>
        <w:t>:</w:t>
      </w:r>
    </w:p>
    <w:p w14:paraId="5E3ABC88" w14:textId="77777777" w:rsidR="00C56272" w:rsidRPr="00C56272" w:rsidRDefault="00C56272" w:rsidP="005F6545">
      <w:pPr>
        <w:ind w:firstLine="567"/>
        <w:rPr>
          <w:sz w:val="24"/>
          <w:szCs w:val="24"/>
        </w:rPr>
      </w:pPr>
      <w:r w:rsidRPr="00C56272">
        <w:rPr>
          <w:sz w:val="24"/>
          <w:szCs w:val="24"/>
        </w:rPr>
        <w:t>возникновением организации в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результате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реорганизации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56272">
        <w:rPr>
          <w:sz w:val="24"/>
          <w:szCs w:val="24"/>
        </w:rPr>
        <w:t>форме</w:t>
      </w:r>
      <w:r w:rsidR="005A4CB4">
        <w:rPr>
          <w:sz w:val="24"/>
          <w:szCs w:val="24"/>
        </w:rPr>
        <w:t xml:space="preserve">  </w:t>
      </w:r>
    </w:p>
    <w:p w14:paraId="0E5F97F5" w14:textId="77777777" w:rsidR="00C56272" w:rsidRPr="005F6545" w:rsidRDefault="00C56272" w:rsidP="005F6545">
      <w:pPr>
        <w:pBdr>
          <w:top w:val="single" w:sz="4" w:space="1" w:color="auto"/>
        </w:pBdr>
        <w:ind w:left="7489"/>
        <w:jc w:val="center"/>
        <w:rPr>
          <w:sz w:val="16"/>
          <w:szCs w:val="16"/>
        </w:rPr>
      </w:pPr>
      <w:r w:rsidRPr="005F6545">
        <w:rPr>
          <w:sz w:val="16"/>
          <w:szCs w:val="16"/>
        </w:rPr>
        <w:t>разделения</w:t>
      </w:r>
      <w:r w:rsidR="005F6545" w:rsidRPr="005F6545">
        <w:rPr>
          <w:sz w:val="16"/>
          <w:szCs w:val="16"/>
        </w:rPr>
        <w:t>/</w:t>
      </w:r>
      <w:r w:rsidRPr="005F6545">
        <w:rPr>
          <w:sz w:val="16"/>
          <w:szCs w:val="16"/>
        </w:rPr>
        <w:t>выделения</w:t>
      </w:r>
    </w:p>
    <w:p w14:paraId="045550B9" w14:textId="77777777" w:rsidR="005F6545" w:rsidRPr="005F6545" w:rsidRDefault="005F6545" w:rsidP="005F6545">
      <w:pPr>
        <w:ind w:firstLine="567"/>
        <w:jc w:val="both"/>
        <w:rPr>
          <w:sz w:val="24"/>
          <w:szCs w:val="24"/>
        </w:rPr>
      </w:pPr>
      <w:r w:rsidRPr="005F6545">
        <w:rPr>
          <w:sz w:val="24"/>
          <w:szCs w:val="24"/>
        </w:rPr>
        <w:t>установлением контрольных цифр приема на обучение по не имеющим государственной аккредитации образовательным</w:t>
      </w:r>
      <w:r>
        <w:rPr>
          <w:sz w:val="24"/>
          <w:szCs w:val="24"/>
        </w:rPr>
        <w:t xml:space="preserve"> </w:t>
      </w:r>
      <w:r w:rsidRPr="005F6545">
        <w:rPr>
          <w:sz w:val="24"/>
          <w:szCs w:val="24"/>
        </w:rPr>
        <w:t>программам по профессиям, специальностям и направлениям подготовки либо укрупненным группам профессий,</w:t>
      </w:r>
      <w:r>
        <w:rPr>
          <w:sz w:val="24"/>
          <w:szCs w:val="24"/>
        </w:rPr>
        <w:t xml:space="preserve"> </w:t>
      </w:r>
      <w:r w:rsidRPr="005F6545">
        <w:rPr>
          <w:sz w:val="24"/>
          <w:szCs w:val="24"/>
        </w:rPr>
        <w:t>специальностей и направлений подготовки за счет бюджетных ассигнований федерального бюджета, бюджета субъектов</w:t>
      </w:r>
      <w:r>
        <w:rPr>
          <w:sz w:val="24"/>
          <w:szCs w:val="24"/>
        </w:rPr>
        <w:t xml:space="preserve"> </w:t>
      </w:r>
      <w:r w:rsidRPr="005F6545">
        <w:rPr>
          <w:sz w:val="24"/>
          <w:szCs w:val="24"/>
        </w:rPr>
        <w:t>Российской Федерации и местных бюджетов.</w:t>
      </w:r>
    </w:p>
    <w:tbl>
      <w:tblPr>
        <w:tblW w:w="1462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7"/>
        <w:gridCol w:w="1588"/>
        <w:gridCol w:w="454"/>
        <w:gridCol w:w="680"/>
        <w:gridCol w:w="1077"/>
        <w:gridCol w:w="4933"/>
      </w:tblGrid>
      <w:tr w:rsidR="002433B6" w:rsidRPr="001523DD" w14:paraId="72C6F42C" w14:textId="77777777" w:rsidTr="00E0505D">
        <w:tc>
          <w:tcPr>
            <w:tcW w:w="5897" w:type="dxa"/>
            <w:vAlign w:val="bottom"/>
          </w:tcPr>
          <w:p w14:paraId="58067DF5" w14:textId="77777777" w:rsidR="002433B6" w:rsidRPr="001523DD" w:rsidRDefault="002433B6" w:rsidP="00F54E3F">
            <w:pPr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Решение о распределении контрольных цифр приема 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0C1AF50D" w14:textId="77777777" w:rsidR="002433B6" w:rsidRPr="001523DD" w:rsidRDefault="002433B6" w:rsidP="00F54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137AD6C" w14:textId="77777777" w:rsidR="002433B6" w:rsidRPr="001523DD" w:rsidRDefault="002433B6" w:rsidP="00F54E3F">
            <w:pPr>
              <w:jc w:val="center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004B677" w14:textId="77777777" w:rsidR="002433B6" w:rsidRPr="001523DD" w:rsidRDefault="002433B6" w:rsidP="00F54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5FD8CFD7" w14:textId="77777777" w:rsidR="002433B6" w:rsidRPr="001523DD" w:rsidRDefault="002433B6" w:rsidP="0024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vAlign w:val="bottom"/>
          </w:tcPr>
          <w:p w14:paraId="1BAA63E4" w14:textId="77777777" w:rsidR="002433B6" w:rsidRPr="001523DD" w:rsidRDefault="002433B6" w:rsidP="00F54E3F">
            <w:pPr>
              <w:jc w:val="center"/>
              <w:rPr>
                <w:sz w:val="24"/>
                <w:szCs w:val="24"/>
              </w:rPr>
            </w:pPr>
          </w:p>
        </w:tc>
      </w:tr>
      <w:tr w:rsidR="00E0505D" w:rsidRPr="00E0505D" w14:paraId="23199103" w14:textId="77777777" w:rsidTr="00E0505D">
        <w:tc>
          <w:tcPr>
            <w:tcW w:w="5897" w:type="dxa"/>
          </w:tcPr>
          <w:p w14:paraId="55922DB9" w14:textId="77777777" w:rsidR="00E0505D" w:rsidRPr="00E0505D" w:rsidRDefault="00E0505D" w:rsidP="00F54E3F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63F10838" w14:textId="77777777" w:rsidR="00E0505D" w:rsidRPr="00E0505D" w:rsidRDefault="00E0505D" w:rsidP="00F54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14:paraId="30D52968" w14:textId="77777777" w:rsidR="00E0505D" w:rsidRPr="00E0505D" w:rsidRDefault="00E0505D" w:rsidP="00F54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7CA2452F" w14:textId="77777777" w:rsidR="00E0505D" w:rsidRPr="00E0505D" w:rsidRDefault="00E0505D" w:rsidP="00F54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78450412" w14:textId="77777777" w:rsidR="00E0505D" w:rsidRPr="00E0505D" w:rsidRDefault="00E0505D" w:rsidP="00F54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3" w:type="dxa"/>
          </w:tcPr>
          <w:p w14:paraId="0ABA2B3E" w14:textId="77777777" w:rsidR="00E0505D" w:rsidRPr="00E0505D" w:rsidRDefault="00E0505D" w:rsidP="00F54E3F">
            <w:pPr>
              <w:jc w:val="center"/>
              <w:rPr>
                <w:sz w:val="16"/>
                <w:szCs w:val="16"/>
              </w:rPr>
            </w:pPr>
            <w:r w:rsidRPr="00E0505D">
              <w:rPr>
                <w:sz w:val="16"/>
                <w:szCs w:val="16"/>
              </w:rPr>
              <w:t>наименование органа государственной власти, принявшего решение</w:t>
            </w:r>
          </w:p>
        </w:tc>
      </w:tr>
    </w:tbl>
    <w:p w14:paraId="26DCEF5E" w14:textId="77777777" w:rsidR="005F6545" w:rsidRDefault="005F6545" w:rsidP="00E0505D">
      <w:pPr>
        <w:ind w:firstLine="567"/>
        <w:jc w:val="both"/>
        <w:rPr>
          <w:sz w:val="24"/>
          <w:szCs w:val="24"/>
        </w:rPr>
      </w:pPr>
      <w:r w:rsidRPr="005F6545">
        <w:rPr>
          <w:sz w:val="24"/>
          <w:szCs w:val="24"/>
        </w:rPr>
        <w:t>Сведения о выданном(</w:t>
      </w:r>
      <w:proofErr w:type="spellStart"/>
      <w:r w:rsidRPr="005F6545">
        <w:rPr>
          <w:sz w:val="24"/>
          <w:szCs w:val="24"/>
        </w:rPr>
        <w:t>ых</w:t>
      </w:r>
      <w:proofErr w:type="spellEnd"/>
      <w:r w:rsidRPr="005F6545">
        <w:rPr>
          <w:sz w:val="24"/>
          <w:szCs w:val="24"/>
        </w:rPr>
        <w:t>) реорганизованным организациям свидетельстве(ах) и приложений(я) о государственной</w:t>
      </w:r>
      <w:r w:rsidR="00E0505D">
        <w:rPr>
          <w:sz w:val="24"/>
          <w:szCs w:val="24"/>
        </w:rPr>
        <w:t xml:space="preserve"> </w:t>
      </w:r>
      <w:r w:rsidRPr="005F6545">
        <w:rPr>
          <w:sz w:val="24"/>
          <w:szCs w:val="24"/>
        </w:rPr>
        <w:t>аккредитации образовательной деятельности:</w:t>
      </w:r>
      <w:r w:rsidR="00E0505D">
        <w:rPr>
          <w:sz w:val="24"/>
          <w:szCs w:val="24"/>
        </w:rPr>
        <w:t xml:space="preserve">  </w:t>
      </w:r>
    </w:p>
    <w:p w14:paraId="04D7A35F" w14:textId="77777777" w:rsidR="005F6545" w:rsidRPr="00E0505D" w:rsidRDefault="005F6545" w:rsidP="00E0505D">
      <w:pPr>
        <w:pBdr>
          <w:top w:val="single" w:sz="4" w:space="1" w:color="auto"/>
        </w:pBdr>
        <w:ind w:left="3318"/>
        <w:rPr>
          <w:sz w:val="2"/>
          <w:szCs w:val="2"/>
        </w:rPr>
      </w:pPr>
    </w:p>
    <w:tbl>
      <w:tblPr>
        <w:tblW w:w="1476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3"/>
        <w:gridCol w:w="170"/>
        <w:gridCol w:w="510"/>
        <w:gridCol w:w="255"/>
        <w:gridCol w:w="4111"/>
        <w:gridCol w:w="397"/>
        <w:gridCol w:w="397"/>
        <w:gridCol w:w="392"/>
      </w:tblGrid>
      <w:tr w:rsidR="009239BE" w14:paraId="7E907153" w14:textId="77777777" w:rsidTr="00C26A74"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32C28" w14:textId="77777777" w:rsidR="009239BE" w:rsidRDefault="009239BE" w:rsidP="00573CDE">
            <w:pPr>
              <w:keepNext/>
              <w:rPr>
                <w:spacing w:val="-1"/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>Свидетельство</w:t>
            </w:r>
            <w:r>
              <w:rPr>
                <w:sz w:val="24"/>
                <w:szCs w:val="24"/>
              </w:rPr>
              <w:t xml:space="preserve"> </w:t>
            </w:r>
            <w:r w:rsidRPr="00C5627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C56272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C56272">
              <w:rPr>
                <w:sz w:val="24"/>
                <w:szCs w:val="24"/>
              </w:rPr>
              <w:t>аккредитации</w:t>
            </w:r>
            <w:r>
              <w:rPr>
                <w:sz w:val="24"/>
                <w:szCs w:val="24"/>
              </w:rPr>
              <w:t xml:space="preserve"> </w:t>
            </w:r>
            <w:r w:rsidRPr="00C56272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C5627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56272"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1E0A9" w14:textId="77777777" w:rsidR="009239BE" w:rsidRDefault="009239BE" w:rsidP="00A338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47CFA" w14:textId="77777777" w:rsidR="009239BE" w:rsidRDefault="009239BE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B4489" w14:textId="77777777" w:rsidR="009239BE" w:rsidRDefault="009239BE" w:rsidP="00A33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0FAB6" w14:textId="77777777" w:rsidR="009239BE" w:rsidRDefault="009239BE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E1C5" w14:textId="77777777" w:rsidR="009239BE" w:rsidRDefault="009239BE" w:rsidP="00A338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8319D" w14:textId="77777777" w:rsidR="009239BE" w:rsidRDefault="009239BE" w:rsidP="00A3388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0F01" w14:textId="77777777" w:rsidR="009239BE" w:rsidRDefault="009239BE" w:rsidP="00A3388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65886CD" w14:textId="77777777" w:rsidR="00C56272" w:rsidRPr="00195AB7" w:rsidRDefault="00C56272" w:rsidP="00573CDE">
      <w:pPr>
        <w:keepNext/>
        <w:rPr>
          <w:sz w:val="2"/>
          <w:szCs w:val="2"/>
        </w:rPr>
      </w:pP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822"/>
        <w:gridCol w:w="1701"/>
        <w:gridCol w:w="1247"/>
        <w:gridCol w:w="2268"/>
        <w:gridCol w:w="1814"/>
        <w:gridCol w:w="3374"/>
      </w:tblGrid>
      <w:tr w:rsidR="00195AB7" w14:paraId="3A761BCF" w14:textId="77777777" w:rsidTr="00E0505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80D84" w14:textId="77777777" w:rsidR="00195AB7" w:rsidRDefault="00195AB7" w:rsidP="00A33887">
            <w:pPr>
              <w:rPr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>регистрационный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6B266B" w14:textId="77777777" w:rsidR="00195AB7" w:rsidRDefault="00195AB7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A9D1" w14:textId="77777777" w:rsidR="00195AB7" w:rsidRDefault="00195AB7" w:rsidP="006F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893B1" w14:textId="77777777" w:rsidR="00195AB7" w:rsidRDefault="00195AB7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69BD5" w14:textId="77777777" w:rsidR="00195AB7" w:rsidRDefault="00E0505D" w:rsidP="00E05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195AB7">
              <w:rPr>
                <w:sz w:val="24"/>
                <w:szCs w:val="24"/>
              </w:rPr>
              <w:t>№ бланка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50C80" w14:textId="77777777" w:rsidR="00195AB7" w:rsidRDefault="00195AB7" w:rsidP="00195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vAlign w:val="bottom"/>
          </w:tcPr>
          <w:p w14:paraId="5B2D6756" w14:textId="77777777" w:rsidR="00195AB7" w:rsidRDefault="00195AB7" w:rsidP="00A33887">
            <w:pPr>
              <w:rPr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 xml:space="preserve">, </w:t>
            </w:r>
            <w:r w:rsidR="00E0505D">
              <w:rPr>
                <w:sz w:val="24"/>
                <w:szCs w:val="24"/>
              </w:rPr>
              <w:t>приложение №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22A1A" w14:textId="77777777" w:rsidR="00195AB7" w:rsidRDefault="00195AB7" w:rsidP="00A33887">
            <w:pPr>
              <w:rPr>
                <w:sz w:val="24"/>
                <w:szCs w:val="24"/>
              </w:rPr>
            </w:pPr>
          </w:p>
        </w:tc>
      </w:tr>
    </w:tbl>
    <w:p w14:paraId="6015B17C" w14:textId="77777777" w:rsidR="00F01683" w:rsidRDefault="00F54E3F" w:rsidP="00C56272">
      <w:pPr>
        <w:rPr>
          <w:sz w:val="24"/>
          <w:szCs w:val="24"/>
        </w:rPr>
      </w:pPr>
      <w:r>
        <w:rPr>
          <w:sz w:val="24"/>
          <w:szCs w:val="24"/>
        </w:rPr>
        <w:t xml:space="preserve">выданное  </w:t>
      </w:r>
    </w:p>
    <w:p w14:paraId="3B46C15B" w14:textId="77777777" w:rsidR="00C56272" w:rsidRPr="00F54E3F" w:rsidRDefault="00C56272" w:rsidP="00F54E3F">
      <w:pPr>
        <w:pBdr>
          <w:top w:val="single" w:sz="4" w:space="1" w:color="auto"/>
        </w:pBdr>
        <w:spacing w:after="360"/>
        <w:ind w:left="1123"/>
        <w:jc w:val="center"/>
        <w:rPr>
          <w:sz w:val="16"/>
          <w:szCs w:val="16"/>
        </w:rPr>
      </w:pPr>
      <w:r w:rsidRPr="00F54E3F">
        <w:rPr>
          <w:sz w:val="16"/>
          <w:szCs w:val="16"/>
        </w:rPr>
        <w:t xml:space="preserve">полное наименование </w:t>
      </w:r>
      <w:proofErr w:type="spellStart"/>
      <w:r w:rsidRPr="00F54E3F">
        <w:rPr>
          <w:sz w:val="16"/>
          <w:szCs w:val="16"/>
        </w:rPr>
        <w:t>аккредитационного</w:t>
      </w:r>
      <w:proofErr w:type="spellEnd"/>
      <w:r w:rsidRPr="00F54E3F">
        <w:rPr>
          <w:sz w:val="16"/>
          <w:szCs w:val="16"/>
        </w:rPr>
        <w:t xml:space="preserve"> органа, выдавшего свидетельство</w:t>
      </w:r>
      <w:r w:rsidR="00F01683" w:rsidRPr="00F54E3F">
        <w:rPr>
          <w:sz w:val="16"/>
          <w:szCs w:val="16"/>
        </w:rPr>
        <w:t xml:space="preserve"> </w:t>
      </w:r>
      <w:r w:rsidRPr="00F54E3F">
        <w:rPr>
          <w:sz w:val="16"/>
          <w:szCs w:val="16"/>
        </w:rPr>
        <w:t>о государственной аккредитации образовательной деятельности</w:t>
      </w:r>
    </w:p>
    <w:p w14:paraId="24749BB3" w14:textId="77777777" w:rsidR="00F54E3F" w:rsidRPr="00F54E3F" w:rsidRDefault="00F54E3F" w:rsidP="00F54E3F">
      <w:pPr>
        <w:spacing w:after="240"/>
        <w:jc w:val="center"/>
        <w:rPr>
          <w:sz w:val="24"/>
          <w:szCs w:val="24"/>
        </w:rPr>
      </w:pPr>
      <w:r w:rsidRPr="00F54E3F">
        <w:rPr>
          <w:sz w:val="24"/>
          <w:szCs w:val="24"/>
        </w:rPr>
        <w:t>Сведения о филиале</w:t>
      </w:r>
    </w:p>
    <w:p w14:paraId="2885DB20" w14:textId="77777777" w:rsidR="00F54E3F" w:rsidRDefault="00F54E3F" w:rsidP="00F54E3F">
      <w:pPr>
        <w:rPr>
          <w:sz w:val="24"/>
          <w:szCs w:val="24"/>
        </w:rPr>
      </w:pPr>
    </w:p>
    <w:p w14:paraId="32341DD6" w14:textId="77777777" w:rsidR="00F54E3F" w:rsidRPr="00F54E3F" w:rsidRDefault="00F54E3F" w:rsidP="00F54E3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54E3F">
        <w:rPr>
          <w:sz w:val="16"/>
          <w:szCs w:val="16"/>
        </w:rPr>
        <w:t>полное и сокращенное (при наличии) наименования филиала организации</w:t>
      </w:r>
    </w:p>
    <w:p w14:paraId="146971F6" w14:textId="77777777" w:rsidR="00F54E3F" w:rsidRDefault="00F54E3F" w:rsidP="00F54E3F">
      <w:pPr>
        <w:rPr>
          <w:sz w:val="24"/>
          <w:szCs w:val="24"/>
        </w:rPr>
      </w:pPr>
    </w:p>
    <w:p w14:paraId="2C45AE54" w14:textId="77777777" w:rsidR="00F54E3F" w:rsidRPr="00F54E3F" w:rsidRDefault="00F54E3F" w:rsidP="00F54E3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54E3F">
        <w:rPr>
          <w:sz w:val="16"/>
          <w:szCs w:val="16"/>
        </w:rPr>
        <w:lastRenderedPageBreak/>
        <w:t>место нахождения филиала организации</w:t>
      </w:r>
    </w:p>
    <w:p w14:paraId="083D9CB1" w14:textId="77777777" w:rsidR="00F54E3F" w:rsidRDefault="00F54E3F" w:rsidP="00F54E3F">
      <w:pPr>
        <w:rPr>
          <w:sz w:val="24"/>
          <w:szCs w:val="24"/>
        </w:rPr>
      </w:pPr>
    </w:p>
    <w:p w14:paraId="3EB0F36A" w14:textId="77777777" w:rsidR="00F54E3F" w:rsidRPr="00F54E3F" w:rsidRDefault="00F54E3F" w:rsidP="00F54E3F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F54E3F">
        <w:rPr>
          <w:sz w:val="16"/>
          <w:szCs w:val="16"/>
        </w:rPr>
        <w:t>код причины постановки на учет организации в налоговом органе по месту нахождения филиала</w:t>
      </w:r>
    </w:p>
    <w:p w14:paraId="2576FD6E" w14:textId="77777777" w:rsidR="00F54E3F" w:rsidRDefault="00F54E3F" w:rsidP="000C35E9">
      <w:pPr>
        <w:spacing w:after="240"/>
        <w:ind w:firstLine="567"/>
        <w:jc w:val="both"/>
        <w:rPr>
          <w:sz w:val="24"/>
          <w:szCs w:val="24"/>
        </w:rPr>
      </w:pPr>
      <w:r w:rsidRPr="00F54E3F">
        <w:rPr>
          <w:sz w:val="24"/>
          <w:szCs w:val="24"/>
        </w:rPr>
        <w:t>Сведения о выданном(</w:t>
      </w:r>
      <w:proofErr w:type="spellStart"/>
      <w:r w:rsidRPr="00F54E3F">
        <w:rPr>
          <w:sz w:val="24"/>
          <w:szCs w:val="24"/>
        </w:rPr>
        <w:t>ых</w:t>
      </w:r>
      <w:proofErr w:type="spellEnd"/>
      <w:r w:rsidRPr="00F54E3F">
        <w:rPr>
          <w:sz w:val="24"/>
          <w:szCs w:val="24"/>
        </w:rPr>
        <w:t>) филиалу приложении(</w:t>
      </w:r>
      <w:proofErr w:type="spellStart"/>
      <w:r w:rsidRPr="00F54E3F">
        <w:rPr>
          <w:sz w:val="24"/>
          <w:szCs w:val="24"/>
        </w:rPr>
        <w:t>ях</w:t>
      </w:r>
      <w:proofErr w:type="spellEnd"/>
      <w:r w:rsidRPr="00F54E3F">
        <w:rPr>
          <w:sz w:val="24"/>
          <w:szCs w:val="24"/>
        </w:rPr>
        <w:t>) к свидетельству о государственной аккредитации образовательной</w:t>
      </w:r>
      <w:r>
        <w:rPr>
          <w:sz w:val="24"/>
          <w:szCs w:val="24"/>
        </w:rPr>
        <w:t xml:space="preserve"> </w:t>
      </w:r>
      <w:r w:rsidRPr="00F54E3F">
        <w:rPr>
          <w:sz w:val="24"/>
          <w:szCs w:val="24"/>
        </w:rPr>
        <w:t>деятельности:</w:t>
      </w:r>
    </w:p>
    <w:tbl>
      <w:tblPr>
        <w:tblW w:w="1476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91"/>
        <w:gridCol w:w="8590"/>
        <w:gridCol w:w="170"/>
        <w:gridCol w:w="454"/>
        <w:gridCol w:w="255"/>
        <w:gridCol w:w="1247"/>
        <w:gridCol w:w="369"/>
        <w:gridCol w:w="369"/>
        <w:gridCol w:w="392"/>
      </w:tblGrid>
      <w:tr w:rsidR="00841DDF" w:rsidRPr="000C35E9" w14:paraId="3F419C6D" w14:textId="77777777" w:rsidTr="000C35E9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2938" w14:textId="77777777" w:rsidR="00841DDF" w:rsidRPr="000C35E9" w:rsidRDefault="00841DDF" w:rsidP="00A33887">
            <w:pPr>
              <w:rPr>
                <w:spacing w:val="-2"/>
                <w:sz w:val="24"/>
                <w:szCs w:val="24"/>
              </w:rPr>
            </w:pPr>
            <w:r w:rsidRPr="000C35E9">
              <w:rPr>
                <w:spacing w:val="-2"/>
                <w:sz w:val="24"/>
                <w:szCs w:val="24"/>
              </w:rPr>
              <w:t>Приложение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B3564" w14:textId="77777777" w:rsidR="00841DDF" w:rsidRPr="000C35E9" w:rsidRDefault="00841DDF" w:rsidP="00841DD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C1451" w14:textId="77777777" w:rsidR="00841DDF" w:rsidRPr="000C35E9" w:rsidRDefault="00841DDF" w:rsidP="000C35E9">
            <w:pPr>
              <w:ind w:left="57"/>
              <w:rPr>
                <w:spacing w:val="-2"/>
                <w:sz w:val="24"/>
                <w:szCs w:val="24"/>
              </w:rPr>
            </w:pPr>
            <w:r w:rsidRPr="000C35E9">
              <w:rPr>
                <w:spacing w:val="-2"/>
                <w:sz w:val="24"/>
                <w:szCs w:val="24"/>
              </w:rPr>
              <w:t>к свидетельству о государственной аккредитации образовательной деятельности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46334" w14:textId="77777777" w:rsidR="00841DDF" w:rsidRPr="000C35E9" w:rsidRDefault="00841DDF" w:rsidP="00A33887">
            <w:pPr>
              <w:jc w:val="right"/>
              <w:rPr>
                <w:spacing w:val="-2"/>
                <w:sz w:val="24"/>
                <w:szCs w:val="24"/>
              </w:rPr>
            </w:pPr>
            <w:r w:rsidRPr="000C35E9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EC4C9" w14:textId="77777777" w:rsidR="00841DDF" w:rsidRPr="000C35E9" w:rsidRDefault="00841DDF" w:rsidP="00A33887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05FD0" w14:textId="77777777" w:rsidR="00841DDF" w:rsidRPr="000C35E9" w:rsidRDefault="00841DDF" w:rsidP="00A33887">
            <w:pPr>
              <w:rPr>
                <w:spacing w:val="-2"/>
                <w:sz w:val="24"/>
                <w:szCs w:val="24"/>
              </w:rPr>
            </w:pPr>
            <w:r w:rsidRPr="000C35E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86DBA" w14:textId="77777777" w:rsidR="00841DDF" w:rsidRPr="000C35E9" w:rsidRDefault="00841DDF" w:rsidP="00A33887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5721" w14:textId="77777777" w:rsidR="00841DDF" w:rsidRPr="000C35E9" w:rsidRDefault="00841DDF" w:rsidP="00A33887">
            <w:pPr>
              <w:jc w:val="right"/>
              <w:rPr>
                <w:spacing w:val="-2"/>
                <w:sz w:val="24"/>
                <w:szCs w:val="24"/>
              </w:rPr>
            </w:pPr>
            <w:r w:rsidRPr="000C35E9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96FAA" w14:textId="77777777" w:rsidR="00841DDF" w:rsidRPr="000C35E9" w:rsidRDefault="00841DDF" w:rsidP="00A33887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DD56D" w14:textId="77777777" w:rsidR="00841DDF" w:rsidRPr="000C35E9" w:rsidRDefault="00841DDF" w:rsidP="00A33887">
            <w:pPr>
              <w:ind w:left="57"/>
              <w:rPr>
                <w:spacing w:val="-2"/>
                <w:sz w:val="24"/>
                <w:szCs w:val="24"/>
              </w:rPr>
            </w:pPr>
            <w:r w:rsidRPr="000C35E9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531AD5AB" w14:textId="77777777" w:rsidR="00E955D9" w:rsidRPr="00195AB7" w:rsidRDefault="00E955D9" w:rsidP="00E955D9">
      <w:pPr>
        <w:rPr>
          <w:sz w:val="2"/>
          <w:szCs w:val="2"/>
        </w:rPr>
      </w:pP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822"/>
        <w:gridCol w:w="1644"/>
        <w:gridCol w:w="1247"/>
        <w:gridCol w:w="2665"/>
        <w:gridCol w:w="1276"/>
        <w:gridCol w:w="3742"/>
      </w:tblGrid>
      <w:tr w:rsidR="00E955D9" w14:paraId="6085C9F5" w14:textId="77777777" w:rsidTr="00842F5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D351" w14:textId="77777777" w:rsidR="00E955D9" w:rsidRDefault="00E955D9" w:rsidP="00A33887">
            <w:pPr>
              <w:rPr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>регистрационный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EAE3B" w14:textId="77777777" w:rsidR="00E955D9" w:rsidRDefault="00E955D9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EE52E" w14:textId="77777777" w:rsidR="00E955D9" w:rsidRDefault="00E955D9" w:rsidP="006F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серия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ABDB8" w14:textId="77777777" w:rsidR="00E955D9" w:rsidRDefault="00E955D9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D3BE5" w14:textId="77777777" w:rsidR="00E955D9" w:rsidRDefault="00842F51" w:rsidP="0084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E955D9">
              <w:rPr>
                <w:sz w:val="24"/>
                <w:szCs w:val="24"/>
              </w:rPr>
              <w:t>№ бланка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FAA5D" w14:textId="77777777" w:rsidR="00E955D9" w:rsidRDefault="00E955D9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9279A64" w14:textId="77777777" w:rsidR="00E955D9" w:rsidRDefault="00E955D9" w:rsidP="00A33887">
            <w:pPr>
              <w:rPr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>, выданное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A9152" w14:textId="77777777" w:rsidR="00E955D9" w:rsidRDefault="00E955D9" w:rsidP="00A33887">
            <w:pPr>
              <w:rPr>
                <w:sz w:val="24"/>
                <w:szCs w:val="24"/>
              </w:rPr>
            </w:pPr>
          </w:p>
        </w:tc>
      </w:tr>
    </w:tbl>
    <w:p w14:paraId="07A1ADAD" w14:textId="77777777" w:rsidR="00E955D9" w:rsidRDefault="00E955D9" w:rsidP="00E955D9">
      <w:pPr>
        <w:rPr>
          <w:sz w:val="24"/>
          <w:szCs w:val="24"/>
        </w:rPr>
      </w:pPr>
    </w:p>
    <w:p w14:paraId="60906803" w14:textId="77777777" w:rsidR="00C56272" w:rsidRPr="000C35E9" w:rsidRDefault="00C56272" w:rsidP="00847D6A">
      <w:pPr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r w:rsidRPr="000C35E9">
        <w:rPr>
          <w:sz w:val="16"/>
          <w:szCs w:val="16"/>
        </w:rPr>
        <w:t xml:space="preserve">полное наименование </w:t>
      </w:r>
      <w:proofErr w:type="spellStart"/>
      <w:r w:rsidRPr="000C35E9">
        <w:rPr>
          <w:sz w:val="16"/>
          <w:szCs w:val="16"/>
        </w:rPr>
        <w:t>аккредитационного</w:t>
      </w:r>
      <w:proofErr w:type="spellEnd"/>
      <w:r w:rsidRPr="000C35E9">
        <w:rPr>
          <w:sz w:val="16"/>
          <w:szCs w:val="16"/>
        </w:rPr>
        <w:t xml:space="preserve"> органа, выдавшего свидетельство</w:t>
      </w:r>
      <w:r w:rsidR="00066743" w:rsidRPr="000C35E9">
        <w:rPr>
          <w:sz w:val="16"/>
          <w:szCs w:val="16"/>
        </w:rPr>
        <w:t xml:space="preserve"> </w:t>
      </w:r>
      <w:r w:rsidRPr="000C35E9">
        <w:rPr>
          <w:sz w:val="16"/>
          <w:szCs w:val="16"/>
        </w:rPr>
        <w:t>о государственной аккредитации образовательной деятельности</w:t>
      </w:r>
    </w:p>
    <w:p w14:paraId="1EF334B3" w14:textId="77777777" w:rsidR="00C26A74" w:rsidRDefault="00C26A74" w:rsidP="00C26A74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организации/индивидуального предпринимателя  </w:t>
      </w:r>
    </w:p>
    <w:p w14:paraId="7339894C" w14:textId="77777777" w:rsidR="00C26A74" w:rsidRDefault="00C26A74" w:rsidP="00792E67">
      <w:pPr>
        <w:pBdr>
          <w:top w:val="single" w:sz="4" w:space="1" w:color="auto"/>
        </w:pBdr>
        <w:ind w:left="8199"/>
        <w:rPr>
          <w:sz w:val="2"/>
          <w:szCs w:val="2"/>
        </w:rPr>
      </w:pPr>
    </w:p>
    <w:p w14:paraId="01551363" w14:textId="77777777" w:rsidR="00C26A74" w:rsidRDefault="00C26A74" w:rsidP="00C26A74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организации/индивидуального предпринимателя (при наличии)  </w:t>
      </w:r>
    </w:p>
    <w:p w14:paraId="37D56A4C" w14:textId="77777777" w:rsidR="00C26A74" w:rsidRDefault="00C26A74" w:rsidP="00792E67">
      <w:pPr>
        <w:pBdr>
          <w:top w:val="single" w:sz="4" w:space="1" w:color="auto"/>
        </w:pBdr>
        <w:ind w:left="9395"/>
        <w:rPr>
          <w:sz w:val="2"/>
          <w:szCs w:val="2"/>
        </w:rPr>
      </w:pPr>
    </w:p>
    <w:p w14:paraId="115BBB55" w14:textId="77777777" w:rsidR="00C26A74" w:rsidRDefault="00C26A74" w:rsidP="00C26A74">
      <w:pPr>
        <w:jc w:val="both"/>
        <w:rPr>
          <w:sz w:val="24"/>
          <w:szCs w:val="24"/>
        </w:rPr>
      </w:pPr>
      <w:r w:rsidRPr="00022203">
        <w:rPr>
          <w:sz w:val="24"/>
          <w:szCs w:val="24"/>
        </w:rPr>
        <w:t>Адрес официального сайта в информационно-телекоммуникационной сети «Интернет» организации</w:t>
      </w:r>
      <w:r>
        <w:rPr>
          <w:sz w:val="24"/>
          <w:szCs w:val="24"/>
        </w:rPr>
        <w:t>/индивидуального предпринимателя</w:t>
      </w:r>
      <w:r>
        <w:rPr>
          <w:sz w:val="24"/>
          <w:szCs w:val="24"/>
        </w:rPr>
        <w:br/>
        <w:t xml:space="preserve">(при наличии)  </w:t>
      </w:r>
    </w:p>
    <w:p w14:paraId="072E6308" w14:textId="77777777" w:rsidR="00C26A74" w:rsidRDefault="00C26A74" w:rsidP="00941EA9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1999D165" w14:textId="77777777" w:rsidR="00C26A74" w:rsidRPr="009E0DC8" w:rsidRDefault="00C26A74" w:rsidP="00F2189E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направлять информацию о ходе процедуры </w:t>
      </w:r>
      <w:r w:rsidR="00F2189E">
        <w:rPr>
          <w:sz w:val="24"/>
          <w:szCs w:val="24"/>
        </w:rPr>
        <w:t>выдачи временного свидетельства о государственной аккредитации образовательной</w:t>
      </w:r>
      <w:r>
        <w:rPr>
          <w:sz w:val="24"/>
          <w:szCs w:val="24"/>
        </w:rPr>
        <w:br/>
      </w:r>
    </w:p>
    <w:p w14:paraId="3D02DEF7" w14:textId="77777777" w:rsidR="00C26A74" w:rsidRDefault="00C26A74" w:rsidP="00C26A74">
      <w:pPr>
        <w:ind w:right="93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деятельности в электронной форме (да/нет)  </w:t>
      </w:r>
    </w:p>
    <w:p w14:paraId="32308A50" w14:textId="77777777" w:rsidR="00C26A74" w:rsidRPr="00381266" w:rsidRDefault="00C26A74" w:rsidP="00C26A74">
      <w:pPr>
        <w:pBdr>
          <w:top w:val="single" w:sz="4" w:space="1" w:color="auto"/>
        </w:pBdr>
        <w:spacing w:after="480"/>
        <w:ind w:left="4581" w:right="935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70"/>
        <w:gridCol w:w="454"/>
        <w:gridCol w:w="255"/>
        <w:gridCol w:w="1928"/>
        <w:gridCol w:w="397"/>
        <w:gridCol w:w="369"/>
        <w:gridCol w:w="392"/>
      </w:tblGrid>
      <w:tr w:rsidR="00941EA9" w14:paraId="6FFEE591" w14:textId="77777777" w:rsidTr="0010622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6FE13" w14:textId="77777777" w:rsidR="00941EA9" w:rsidRDefault="00842F51" w:rsidP="00147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DDEAA" w14:textId="77777777" w:rsidR="00941EA9" w:rsidRDefault="00941EA9" w:rsidP="001475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40FB4" w14:textId="77777777" w:rsidR="00941EA9" w:rsidRDefault="00941EA9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B2E1A" w14:textId="77777777" w:rsidR="00941EA9" w:rsidRDefault="00941EA9" w:rsidP="00147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480BF" w14:textId="77777777" w:rsidR="00941EA9" w:rsidRDefault="00941EA9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C0F67" w14:textId="77777777" w:rsidR="00941EA9" w:rsidRDefault="00941EA9" w:rsidP="001475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7D175" w14:textId="77777777" w:rsidR="00941EA9" w:rsidRDefault="00941EA9" w:rsidP="00147513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B7D32" w14:textId="77777777" w:rsidR="00941EA9" w:rsidRDefault="00941EA9" w:rsidP="001475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0B9D5ED" w14:textId="77777777" w:rsidR="00941EA9" w:rsidRPr="00004427" w:rsidRDefault="00941EA9" w:rsidP="00847D6A">
      <w:pPr>
        <w:spacing w:after="24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284"/>
        <w:gridCol w:w="3402"/>
        <w:gridCol w:w="284"/>
        <w:gridCol w:w="5670"/>
      </w:tblGrid>
      <w:tr w:rsidR="00941EA9" w14:paraId="65D9E3AA" w14:textId="77777777" w:rsidTr="00147513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0AE75" w14:textId="77777777" w:rsidR="00941EA9" w:rsidRDefault="00941EA9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16B4F" w14:textId="77777777" w:rsidR="00941EA9" w:rsidRDefault="00941EA9" w:rsidP="0014751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EA75E" w14:textId="77777777" w:rsidR="00941EA9" w:rsidRDefault="00941EA9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89C2" w14:textId="77777777" w:rsidR="00941EA9" w:rsidRDefault="00941EA9" w:rsidP="0014751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C8B53" w14:textId="77777777" w:rsidR="00941EA9" w:rsidRDefault="00941EA9" w:rsidP="00147513">
            <w:pPr>
              <w:jc w:val="center"/>
              <w:rPr>
                <w:sz w:val="24"/>
                <w:szCs w:val="24"/>
              </w:rPr>
            </w:pPr>
          </w:p>
        </w:tc>
      </w:tr>
      <w:tr w:rsidR="00941EA9" w:rsidRPr="00580374" w14:paraId="1183903E" w14:textId="77777777" w:rsidTr="00147513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72FFDBE7" w14:textId="77777777" w:rsidR="00941EA9" w:rsidRPr="00580374" w:rsidRDefault="00941EA9" w:rsidP="00147513">
            <w:pPr>
              <w:jc w:val="center"/>
              <w:rPr>
                <w:sz w:val="16"/>
                <w:szCs w:val="16"/>
              </w:rPr>
            </w:pPr>
            <w:r w:rsidRPr="00580374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A42361" w14:textId="77777777" w:rsidR="00941EA9" w:rsidRPr="00580374" w:rsidRDefault="00941EA9" w:rsidP="0014751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EE20D3" w14:textId="77777777" w:rsidR="00941EA9" w:rsidRPr="00580374" w:rsidRDefault="00941EA9" w:rsidP="00147513">
            <w:pPr>
              <w:jc w:val="center"/>
              <w:rPr>
                <w:sz w:val="16"/>
                <w:szCs w:val="16"/>
              </w:rPr>
            </w:pPr>
            <w:r w:rsidRPr="00580374">
              <w:rPr>
                <w:sz w:val="16"/>
                <w:szCs w:val="16"/>
              </w:rPr>
              <w:t>подпись руководителя организации</w:t>
            </w:r>
            <w:r w:rsidR="00580374" w:rsidRPr="00580374">
              <w:rPr>
                <w:sz w:val="16"/>
                <w:szCs w:val="16"/>
              </w:rPr>
              <w:t>/</w:t>
            </w:r>
            <w:r w:rsidR="00580374" w:rsidRPr="00580374">
              <w:rPr>
                <w:sz w:val="16"/>
                <w:szCs w:val="16"/>
              </w:rPr>
              <w:br/>
              <w:t>индивидуального предпринимателя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DF74D" w14:textId="77777777" w:rsidR="00941EA9" w:rsidRPr="00580374" w:rsidRDefault="00941EA9" w:rsidP="00147513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EB504BC" w14:textId="77777777" w:rsidR="00941EA9" w:rsidRPr="00580374" w:rsidRDefault="00941EA9" w:rsidP="00147513">
            <w:pPr>
              <w:jc w:val="center"/>
              <w:rPr>
                <w:sz w:val="16"/>
                <w:szCs w:val="16"/>
              </w:rPr>
            </w:pPr>
            <w:r w:rsidRPr="00580374">
              <w:rPr>
                <w:sz w:val="16"/>
                <w:szCs w:val="16"/>
              </w:rPr>
              <w:t>фамилия, имя, отчество (при наличии) руководителя организации</w:t>
            </w:r>
            <w:r w:rsidR="00580374" w:rsidRPr="00580374">
              <w:rPr>
                <w:sz w:val="16"/>
                <w:szCs w:val="16"/>
              </w:rPr>
              <w:t>/индивидуального предпринимателя</w:t>
            </w:r>
          </w:p>
        </w:tc>
      </w:tr>
    </w:tbl>
    <w:p w14:paraId="7F415C3B" w14:textId="77777777" w:rsidR="00941EA9" w:rsidRPr="00EE5C0A" w:rsidRDefault="00941EA9" w:rsidP="00941EA9">
      <w:pPr>
        <w:rPr>
          <w:sz w:val="2"/>
          <w:szCs w:val="2"/>
        </w:rPr>
      </w:pPr>
    </w:p>
    <w:p w14:paraId="097C4F1B" w14:textId="77777777" w:rsidR="00941EA9" w:rsidRPr="00106220" w:rsidRDefault="00941EA9" w:rsidP="00C26A74">
      <w:pPr>
        <w:rPr>
          <w:sz w:val="16"/>
          <w:szCs w:val="16"/>
        </w:rPr>
      </w:pPr>
    </w:p>
    <w:sectPr w:rsidR="00941EA9" w:rsidRPr="00106220" w:rsidSect="00667963">
      <w:headerReference w:type="default" r:id="rId6"/>
      <w:pgSz w:w="16840" w:h="11907" w:orient="landscape" w:code="9"/>
      <w:pgMar w:top="1134" w:right="851" w:bottom="454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15F9" w14:textId="77777777" w:rsidR="002A22AB" w:rsidRDefault="002A22AB">
      <w:r>
        <w:separator/>
      </w:r>
    </w:p>
  </w:endnote>
  <w:endnote w:type="continuationSeparator" w:id="0">
    <w:p w14:paraId="361C440F" w14:textId="77777777" w:rsidR="002A22AB" w:rsidRDefault="002A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B13B" w14:textId="77777777" w:rsidR="002A22AB" w:rsidRDefault="002A22AB">
      <w:r>
        <w:separator/>
      </w:r>
    </w:p>
  </w:footnote>
  <w:footnote w:type="continuationSeparator" w:id="0">
    <w:p w14:paraId="548E8798" w14:textId="77777777" w:rsidR="002A22AB" w:rsidRDefault="002A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E1D3" w14:textId="77777777" w:rsidR="00F54E3F" w:rsidRDefault="00F54E3F" w:rsidP="00573DB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4427"/>
    <w:rsid w:val="00010777"/>
    <w:rsid w:val="00022203"/>
    <w:rsid w:val="00035A46"/>
    <w:rsid w:val="00063FE8"/>
    <w:rsid w:val="00066743"/>
    <w:rsid w:val="00070B44"/>
    <w:rsid w:val="00080159"/>
    <w:rsid w:val="000C35E9"/>
    <w:rsid w:val="000D1624"/>
    <w:rsid w:val="000D6486"/>
    <w:rsid w:val="00106220"/>
    <w:rsid w:val="0011422B"/>
    <w:rsid w:val="00147513"/>
    <w:rsid w:val="001523DD"/>
    <w:rsid w:val="00170C56"/>
    <w:rsid w:val="00191EF2"/>
    <w:rsid w:val="00195AB7"/>
    <w:rsid w:val="002433B6"/>
    <w:rsid w:val="002440C4"/>
    <w:rsid w:val="00251734"/>
    <w:rsid w:val="00265FAF"/>
    <w:rsid w:val="002A22AB"/>
    <w:rsid w:val="002C5156"/>
    <w:rsid w:val="002E3FEA"/>
    <w:rsid w:val="002F759C"/>
    <w:rsid w:val="003040D9"/>
    <w:rsid w:val="00312CB9"/>
    <w:rsid w:val="00316552"/>
    <w:rsid w:val="00381266"/>
    <w:rsid w:val="003E3C53"/>
    <w:rsid w:val="00446A12"/>
    <w:rsid w:val="004A52C7"/>
    <w:rsid w:val="004D444C"/>
    <w:rsid w:val="004E5353"/>
    <w:rsid w:val="004E7807"/>
    <w:rsid w:val="00506359"/>
    <w:rsid w:val="00522EFA"/>
    <w:rsid w:val="00535975"/>
    <w:rsid w:val="00573CDE"/>
    <w:rsid w:val="00573DB9"/>
    <w:rsid w:val="00580374"/>
    <w:rsid w:val="005A4CB4"/>
    <w:rsid w:val="005D356F"/>
    <w:rsid w:val="005E7CA6"/>
    <w:rsid w:val="005F6545"/>
    <w:rsid w:val="00604959"/>
    <w:rsid w:val="00620033"/>
    <w:rsid w:val="006304EA"/>
    <w:rsid w:val="00666530"/>
    <w:rsid w:val="00667963"/>
    <w:rsid w:val="00690431"/>
    <w:rsid w:val="00692A41"/>
    <w:rsid w:val="006E0A51"/>
    <w:rsid w:val="006F0113"/>
    <w:rsid w:val="007154D4"/>
    <w:rsid w:val="007721B7"/>
    <w:rsid w:val="00792E67"/>
    <w:rsid w:val="007F43FE"/>
    <w:rsid w:val="00806FF4"/>
    <w:rsid w:val="00841DDF"/>
    <w:rsid w:val="00842F51"/>
    <w:rsid w:val="008464D8"/>
    <w:rsid w:val="00847D6A"/>
    <w:rsid w:val="0085391E"/>
    <w:rsid w:val="008C2539"/>
    <w:rsid w:val="008C5CCF"/>
    <w:rsid w:val="008D4688"/>
    <w:rsid w:val="008E6702"/>
    <w:rsid w:val="008F3C95"/>
    <w:rsid w:val="009239BE"/>
    <w:rsid w:val="00941EA9"/>
    <w:rsid w:val="00946CD6"/>
    <w:rsid w:val="00970A8A"/>
    <w:rsid w:val="00971E78"/>
    <w:rsid w:val="009846A9"/>
    <w:rsid w:val="009D6E72"/>
    <w:rsid w:val="009E0DC8"/>
    <w:rsid w:val="00A33887"/>
    <w:rsid w:val="00A6672F"/>
    <w:rsid w:val="00AD1EDE"/>
    <w:rsid w:val="00B13149"/>
    <w:rsid w:val="00B2426A"/>
    <w:rsid w:val="00B70589"/>
    <w:rsid w:val="00B938BE"/>
    <w:rsid w:val="00C14101"/>
    <w:rsid w:val="00C24F2A"/>
    <w:rsid w:val="00C26A74"/>
    <w:rsid w:val="00C56272"/>
    <w:rsid w:val="00C57D7E"/>
    <w:rsid w:val="00C6207B"/>
    <w:rsid w:val="00CA4F4E"/>
    <w:rsid w:val="00CB2837"/>
    <w:rsid w:val="00CC633E"/>
    <w:rsid w:val="00CE05F2"/>
    <w:rsid w:val="00D01372"/>
    <w:rsid w:val="00D0666B"/>
    <w:rsid w:val="00D3211F"/>
    <w:rsid w:val="00DB7BA5"/>
    <w:rsid w:val="00E0505D"/>
    <w:rsid w:val="00E81A91"/>
    <w:rsid w:val="00E955D9"/>
    <w:rsid w:val="00EA0A8A"/>
    <w:rsid w:val="00EE5C0A"/>
    <w:rsid w:val="00EF3892"/>
    <w:rsid w:val="00F01683"/>
    <w:rsid w:val="00F01D0A"/>
    <w:rsid w:val="00F11B35"/>
    <w:rsid w:val="00F13EB2"/>
    <w:rsid w:val="00F2189E"/>
    <w:rsid w:val="00F37A1A"/>
    <w:rsid w:val="00F54E3F"/>
    <w:rsid w:val="00FC6886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F261F"/>
  <w14:defaultImageDpi w14:val="0"/>
  <w15:docId w15:val="{DB9A75B9-D989-4FD5-B008-A4DB57D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2021-09-07T11:42:00Z</cp:lastPrinted>
  <dcterms:created xsi:type="dcterms:W3CDTF">2022-03-09T07:50:00Z</dcterms:created>
  <dcterms:modified xsi:type="dcterms:W3CDTF">2022-03-09T20:27:00Z</dcterms:modified>
</cp:coreProperties>
</file>